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53CBD" w:rsidRPr="008A5843" w:rsidTr="00846568">
        <w:trPr>
          <w:jc w:val="right"/>
        </w:trPr>
        <w:tc>
          <w:tcPr>
            <w:tcW w:w="3369" w:type="dxa"/>
          </w:tcPr>
          <w:p w:rsidR="00FB0A8F" w:rsidRDefault="00FB0A8F" w:rsidP="00FB0A8F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Paberžės socialinių globos</w:t>
            </w:r>
          </w:p>
          <w:p w:rsidR="00353CBD" w:rsidRDefault="00591296" w:rsidP="00591296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namų</w:t>
            </w:r>
            <w:r w:rsidRPr="005C031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353CBD">
              <w:rPr>
                <w:rFonts w:ascii="Times New Roman" w:hAnsi="Times New Roman"/>
                <w:sz w:val="20"/>
                <w:szCs w:val="20"/>
                <w:lang w:val="lt-LT"/>
              </w:rPr>
              <w:t>bendrųjų asmens</w:t>
            </w:r>
          </w:p>
          <w:p w:rsidR="00353CBD" w:rsidRPr="008A5843" w:rsidRDefault="000F68D1" w:rsidP="00846568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r w:rsidR="00353CBD">
              <w:rPr>
                <w:rFonts w:ascii="Times New Roman" w:hAnsi="Times New Roman"/>
                <w:sz w:val="20"/>
                <w:szCs w:val="20"/>
                <w:lang w:val="lt-LT"/>
              </w:rPr>
              <w:t>uomenų apsaugos taisyklių</w:t>
            </w:r>
          </w:p>
          <w:p w:rsidR="00353CBD" w:rsidRPr="008A5843" w:rsidRDefault="00353CBD" w:rsidP="00846568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Pr="008A584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priedas</w:t>
            </w:r>
          </w:p>
        </w:tc>
      </w:tr>
    </w:tbl>
    <w:p w:rsid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:rsidR="00353CBD" w:rsidRPr="00F92B1F" w:rsidRDefault="00353CBD" w:rsidP="00353CBD">
      <w:pPr>
        <w:rPr>
          <w:b/>
          <w:bCs/>
          <w:color w:val="000000" w:themeColor="text1"/>
          <w:lang w:val="lt-LT" w:eastAsia="lt-LT"/>
        </w:rPr>
      </w:pPr>
    </w:p>
    <w:p w:rsidR="00F92B1F" w:rsidRPr="00E02C03" w:rsidRDefault="00F92B1F" w:rsidP="00F92B1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SUSIPAŽINTI SU DUOMENIMIS FORMA</w:t>
      </w:r>
    </w:p>
    <w:p w:rsidR="00F92B1F" w:rsidRPr="00E02C03" w:rsidRDefault="00F92B1F" w:rsidP="00F92B1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:rsidR="00F92B1F" w:rsidRPr="00E02C0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leisti susipažinti su duomenimis procedūrą.</w:t>
      </w:r>
    </w:p>
    <w:p w:rsidR="00F92B1F" w:rsidRPr="00E02C03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susipažinti su duomenimis Duomenų subjektas turi teisę pateikti ir nesilaikydamas žemiau nurodytos Formos. Tai negali būti pagrindas atsisakyti priimti prašymą ar vilkinti jo nagrinėjimą.</w:t>
      </w:r>
    </w:p>
    <w:p w:rsidR="00F92B1F" w:rsidRPr="00E02C0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B24C7" w:rsidRPr="00E02C03" w:rsidRDefault="003B24C7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B0A8F" w:rsidRDefault="00FB0A8F" w:rsidP="0059129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Paberžės socialiniams</w:t>
      </w:r>
    </w:p>
    <w:p w:rsidR="007C7548" w:rsidRPr="00591296" w:rsidRDefault="00FB0A8F" w:rsidP="0059129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globos</w:t>
      </w:r>
      <w:r w:rsidR="00591296" w:rsidRPr="00591296">
        <w:rPr>
          <w:rFonts w:ascii="Times New Roman" w:hAnsi="Times New Roman"/>
          <w:b/>
          <w:sz w:val="24"/>
          <w:szCs w:val="24"/>
          <w:lang w:val="lt-LT"/>
        </w:rPr>
        <w:t xml:space="preserve"> namams</w:t>
      </w:r>
    </w:p>
    <w:p w:rsidR="003B24C7" w:rsidRPr="00E02C03" w:rsidRDefault="003B24C7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E02C0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6F1473" w:rsidRDefault="00F92B1F" w:rsidP="00CA1B7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1. P r a š a u informuoti, ar tvarkote mano asmens duomenis </w:t>
      </w:r>
      <w:r w:rsidR="00FB0A8F">
        <w:rPr>
          <w:rFonts w:ascii="Times New Roman" w:hAnsi="Times New Roman"/>
          <w:sz w:val="24"/>
          <w:szCs w:val="24"/>
          <w:lang w:val="lt-LT"/>
        </w:rPr>
        <w:t>Paberžės socialiniuose globos</w:t>
      </w:r>
      <w:r w:rsidR="00591296">
        <w:rPr>
          <w:rFonts w:ascii="Times New Roman" w:hAnsi="Times New Roman"/>
          <w:sz w:val="24"/>
          <w:szCs w:val="24"/>
          <w:lang w:val="lt-LT"/>
        </w:rPr>
        <w:t xml:space="preserve"> namuose</w:t>
      </w:r>
      <w:r w:rsidRPr="00E02C03">
        <w:rPr>
          <w:rFonts w:ascii="Times New Roman" w:hAnsi="Times New Roman"/>
          <w:sz w:val="24"/>
          <w:szCs w:val="24"/>
          <w:lang w:val="lt-LT"/>
        </w:rPr>
        <w:t>:</w:t>
      </w:r>
    </w:p>
    <w:p w:rsidR="00F92B1F" w:rsidRPr="00E02C03" w:rsidRDefault="00F92B1F" w:rsidP="00CA1B71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________________________________________________________________________________</w:t>
      </w:r>
    </w:p>
    <w:p w:rsidR="00F92B1F" w:rsidRPr="00E02C03" w:rsidRDefault="00F92B1F" w:rsidP="00F92B1F">
      <w:pPr>
        <w:pStyle w:val="ListParagraph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C03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:rsidR="00F92B1F" w:rsidRPr="00E02C03" w:rsidRDefault="00F92B1F" w:rsidP="00F92B1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4. Parengtą dokumentą </w:t>
      </w:r>
      <w:r w:rsidRPr="00E02C03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pašto adresu: _________________________________________________;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elektroniniu paštu: ____________________________________________.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PRIDEDAMA. Asmens tapatybės dokumento, patvirtinto teisės aktų nustatyta tvarka, kopija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i/>
          <w:sz w:val="24"/>
          <w:szCs w:val="24"/>
          <w:lang w:val="lt-LT"/>
        </w:rPr>
        <w:lastRenderedPageBreak/>
        <w:t>(pildoma, kai prašymas siunčiamas paštu)</w:t>
      </w: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________________________________________.</w:t>
      </w:r>
    </w:p>
    <w:p w:rsidR="00F92B1F" w:rsidRPr="00E02C0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E02C0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E02C03" w:rsidTr="00F92B1F">
        <w:trPr>
          <w:trHeight w:val="126"/>
        </w:trPr>
        <w:tc>
          <w:tcPr>
            <w:tcW w:w="3403" w:type="dxa"/>
          </w:tcPr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E02C03">
              <w:rPr>
                <w:sz w:val="24"/>
                <w:szCs w:val="24"/>
              </w:rPr>
              <w:t>_____________________________________________</w:t>
            </w: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02C0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E02C0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E02C0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F92B1F" w:rsidRPr="00E02C0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656C4" w:rsidRPr="00E02C03" w:rsidRDefault="00BE1436" w:rsidP="00BE1436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____________________________</w:t>
      </w:r>
    </w:p>
    <w:sectPr w:rsidR="005656C4" w:rsidRPr="00E02C03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F68D1"/>
    <w:rsid w:val="00174D69"/>
    <w:rsid w:val="00323084"/>
    <w:rsid w:val="00353CBD"/>
    <w:rsid w:val="00365938"/>
    <w:rsid w:val="003A7356"/>
    <w:rsid w:val="003B24C7"/>
    <w:rsid w:val="005115B7"/>
    <w:rsid w:val="00563C15"/>
    <w:rsid w:val="005656C4"/>
    <w:rsid w:val="00591296"/>
    <w:rsid w:val="005D5D84"/>
    <w:rsid w:val="006C613A"/>
    <w:rsid w:val="006F1473"/>
    <w:rsid w:val="007206C3"/>
    <w:rsid w:val="007C7548"/>
    <w:rsid w:val="007F19A6"/>
    <w:rsid w:val="007F5B05"/>
    <w:rsid w:val="008260CF"/>
    <w:rsid w:val="0087528A"/>
    <w:rsid w:val="00930CDB"/>
    <w:rsid w:val="009F1B26"/>
    <w:rsid w:val="00B34D44"/>
    <w:rsid w:val="00B7136D"/>
    <w:rsid w:val="00BE1436"/>
    <w:rsid w:val="00CA1B71"/>
    <w:rsid w:val="00CF3FD4"/>
    <w:rsid w:val="00D20D39"/>
    <w:rsid w:val="00E02C03"/>
    <w:rsid w:val="00E45385"/>
    <w:rsid w:val="00F76DA9"/>
    <w:rsid w:val="00F92B1F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1821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30</cp:revision>
  <cp:lastPrinted>2019-01-11T11:16:00Z</cp:lastPrinted>
  <dcterms:created xsi:type="dcterms:W3CDTF">2019-01-11T06:00:00Z</dcterms:created>
  <dcterms:modified xsi:type="dcterms:W3CDTF">2019-07-10T08:36:00Z</dcterms:modified>
</cp:coreProperties>
</file>